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1BC2D" w14:textId="77777777" w:rsidR="0076675A" w:rsidRDefault="00000000">
      <w:pPr>
        <w:spacing w:after="37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553CC637" w14:textId="77777777" w:rsidR="0076675A" w:rsidRDefault="00000000">
      <w:pPr>
        <w:spacing w:after="296"/>
        <w:ind w:left="-5"/>
      </w:pPr>
      <w:r>
        <w:t xml:space="preserve">Company </w:t>
      </w:r>
      <w:proofErr w:type="gramStart"/>
      <w:r>
        <w:t>Name:…</w:t>
      </w:r>
      <w:proofErr w:type="gramEnd"/>
      <w:r>
        <w:t xml:space="preserve">…………………………………………………………………………… </w:t>
      </w:r>
    </w:p>
    <w:p w14:paraId="178D0AD8" w14:textId="77777777" w:rsidR="0076675A" w:rsidRDefault="00000000">
      <w:pPr>
        <w:spacing w:after="287"/>
        <w:ind w:left="-5"/>
      </w:pPr>
      <w:r>
        <w:t xml:space="preserve">Postal </w:t>
      </w:r>
      <w:proofErr w:type="gramStart"/>
      <w:r>
        <w:t>Address:…</w:t>
      </w:r>
      <w:proofErr w:type="gramEnd"/>
      <w:r>
        <w:t xml:space="preserve">.……………………………………………………….…………………… </w:t>
      </w:r>
    </w:p>
    <w:p w14:paraId="18E5B24C" w14:textId="77777777" w:rsidR="0076675A" w:rsidRDefault="00000000">
      <w:pPr>
        <w:spacing w:after="296"/>
        <w:ind w:left="-5"/>
      </w:pPr>
      <w:r>
        <w:t xml:space="preserve">Location Address: ………………………………………………………………………….… </w:t>
      </w:r>
    </w:p>
    <w:p w14:paraId="3EF5DF6E" w14:textId="77777777" w:rsidR="0076675A" w:rsidRDefault="00000000">
      <w:pPr>
        <w:ind w:left="-5"/>
      </w:pPr>
      <w:r>
        <w:t xml:space="preserve">Telephone number(s): </w:t>
      </w:r>
      <w:proofErr w:type="gramStart"/>
      <w:r>
        <w:t>…..</w:t>
      </w:r>
      <w:proofErr w:type="gramEnd"/>
      <w:r>
        <w:t xml:space="preserve">…………………………………..……………………………… </w:t>
      </w:r>
    </w:p>
    <w:p w14:paraId="79896649" w14:textId="77777777" w:rsidR="0076675A" w:rsidRDefault="00000000">
      <w:pPr>
        <w:spacing w:after="20"/>
        <w:ind w:left="0" w:firstLine="0"/>
      </w:pPr>
      <w:r>
        <w:t xml:space="preserve"> </w:t>
      </w:r>
    </w:p>
    <w:p w14:paraId="2725EADE" w14:textId="77777777" w:rsidR="0076675A" w:rsidRDefault="00000000">
      <w:pPr>
        <w:ind w:left="-5"/>
      </w:pPr>
      <w:r>
        <w:t>Product (s)………………………………………………………………………………</w:t>
      </w:r>
      <w:proofErr w:type="gramStart"/>
      <w:r>
        <w:t>…..</w:t>
      </w:r>
      <w:proofErr w:type="gramEnd"/>
      <w:r>
        <w:t xml:space="preserve"> </w:t>
      </w:r>
    </w:p>
    <w:p w14:paraId="74B0134C" w14:textId="77777777" w:rsidR="0076675A" w:rsidRDefault="00000000">
      <w:pPr>
        <w:spacing w:after="20"/>
        <w:ind w:left="0" w:firstLine="0"/>
      </w:pPr>
      <w:r>
        <w:t xml:space="preserve"> </w:t>
      </w:r>
    </w:p>
    <w:p w14:paraId="21E143D8" w14:textId="77777777" w:rsidR="0076675A" w:rsidRDefault="00000000">
      <w:pPr>
        <w:ind w:left="-5"/>
      </w:pPr>
      <w:r>
        <w:t xml:space="preserve">Number of participants: </w:t>
      </w:r>
      <w:proofErr w:type="gramStart"/>
      <w:r>
        <w:t xml:space="preserve"> ..</w:t>
      </w:r>
      <w:proofErr w:type="gramEnd"/>
      <w:r>
        <w:t xml:space="preserve">………………………………..………………………………….. </w:t>
      </w:r>
    </w:p>
    <w:p w14:paraId="59F48B69" w14:textId="77777777" w:rsidR="0076675A" w:rsidRDefault="00000000">
      <w:pPr>
        <w:spacing w:after="20"/>
        <w:ind w:left="0" w:firstLine="0"/>
      </w:pPr>
      <w:r>
        <w:t xml:space="preserve"> </w:t>
      </w:r>
    </w:p>
    <w:p w14:paraId="15952219" w14:textId="77777777" w:rsidR="0076675A" w:rsidRDefault="00000000">
      <w:pPr>
        <w:ind w:left="-5"/>
      </w:pPr>
      <w:r>
        <w:t xml:space="preserve">Participants </w:t>
      </w:r>
      <w:proofErr w:type="gramStart"/>
      <w:r>
        <w:t>designation:…</w:t>
      </w:r>
      <w:proofErr w:type="gramEnd"/>
      <w:r>
        <w:t xml:space="preserve">…………………………………………………………….. </w:t>
      </w:r>
    </w:p>
    <w:p w14:paraId="1549E297" w14:textId="77777777" w:rsidR="0076675A" w:rsidRDefault="00000000">
      <w:pPr>
        <w:spacing w:after="0"/>
        <w:ind w:left="0" w:firstLine="0"/>
      </w:pPr>
      <w:r>
        <w:t xml:space="preserve"> </w:t>
      </w:r>
    </w:p>
    <w:p w14:paraId="4E867599" w14:textId="77777777" w:rsidR="0076675A" w:rsidRDefault="00000000">
      <w:pPr>
        <w:spacing w:after="0"/>
        <w:ind w:left="0" w:firstLine="0"/>
      </w:pPr>
      <w:r>
        <w:rPr>
          <w:b/>
        </w:rPr>
        <w:t xml:space="preserve">Type of Training: Please select the type of training you are requesting for </w:t>
      </w:r>
    </w:p>
    <w:p w14:paraId="175A5802" w14:textId="77777777" w:rsidR="0076675A" w:rsidRDefault="00000000">
      <w:pPr>
        <w:spacing w:after="0"/>
        <w:ind w:left="0" w:firstLine="0"/>
      </w:pPr>
      <w:r>
        <w:t xml:space="preserve"> </w:t>
      </w:r>
    </w:p>
    <w:p w14:paraId="7FEF0E01" w14:textId="77777777" w:rsidR="0076675A" w:rsidRDefault="00000000">
      <w:pPr>
        <w:numPr>
          <w:ilvl w:val="0"/>
          <w:numId w:val="1"/>
        </w:numPr>
        <w:ind w:right="976" w:hanging="36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D5BA723" wp14:editId="5027D277">
                <wp:simplePos x="0" y="0"/>
                <wp:positionH relativeFrom="column">
                  <wp:posOffset>5124146</wp:posOffset>
                </wp:positionH>
                <wp:positionV relativeFrom="paragraph">
                  <wp:posOffset>7503</wp:posOffset>
                </wp:positionV>
                <wp:extent cx="200025" cy="1098423"/>
                <wp:effectExtent l="0" t="0" r="0" b="0"/>
                <wp:wrapSquare wrapText="bothSides"/>
                <wp:docPr id="2400" name="Group 24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098423"/>
                          <a:chOff x="0" y="0"/>
                          <a:chExt cx="200025" cy="1098423"/>
                        </a:xfrm>
                      </wpg:grpSpPr>
                      <wps:wsp>
                        <wps:cNvPr id="205" name="Shape 205"/>
                        <wps:cNvSpPr/>
                        <wps:spPr>
                          <a:xfrm>
                            <a:off x="0" y="0"/>
                            <a:ext cx="20002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33350">
                                <a:moveTo>
                                  <a:pt x="0" y="22225"/>
                                </a:moveTo>
                                <a:cubicBezTo>
                                  <a:pt x="0" y="9906"/>
                                  <a:pt x="9906" y="0"/>
                                  <a:pt x="22225" y="0"/>
                                </a:cubicBezTo>
                                <a:lnTo>
                                  <a:pt x="177800" y="0"/>
                                </a:lnTo>
                                <a:cubicBezTo>
                                  <a:pt x="190119" y="0"/>
                                  <a:pt x="200025" y="9906"/>
                                  <a:pt x="200025" y="22225"/>
                                </a:cubicBezTo>
                                <a:lnTo>
                                  <a:pt x="200025" y="111125"/>
                                </a:lnTo>
                                <a:cubicBezTo>
                                  <a:pt x="200025" y="123444"/>
                                  <a:pt x="190119" y="133350"/>
                                  <a:pt x="177800" y="133350"/>
                                </a:cubicBezTo>
                                <a:lnTo>
                                  <a:pt x="22225" y="133350"/>
                                </a:lnTo>
                                <a:cubicBezTo>
                                  <a:pt x="9906" y="133350"/>
                                  <a:pt x="0" y="123444"/>
                                  <a:pt x="0" y="111125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0" y="207772"/>
                            <a:ext cx="20002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33350">
                                <a:moveTo>
                                  <a:pt x="0" y="22225"/>
                                </a:moveTo>
                                <a:cubicBezTo>
                                  <a:pt x="0" y="9906"/>
                                  <a:pt x="9906" y="0"/>
                                  <a:pt x="22225" y="0"/>
                                </a:cubicBezTo>
                                <a:lnTo>
                                  <a:pt x="177800" y="0"/>
                                </a:lnTo>
                                <a:cubicBezTo>
                                  <a:pt x="190119" y="0"/>
                                  <a:pt x="200025" y="9906"/>
                                  <a:pt x="200025" y="22225"/>
                                </a:cubicBezTo>
                                <a:lnTo>
                                  <a:pt x="200025" y="111125"/>
                                </a:lnTo>
                                <a:cubicBezTo>
                                  <a:pt x="200025" y="123317"/>
                                  <a:pt x="190119" y="133350"/>
                                  <a:pt x="177800" y="133350"/>
                                </a:cubicBezTo>
                                <a:lnTo>
                                  <a:pt x="22225" y="133350"/>
                                </a:lnTo>
                                <a:cubicBezTo>
                                  <a:pt x="9906" y="133350"/>
                                  <a:pt x="0" y="123317"/>
                                  <a:pt x="0" y="111125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0" y="767461"/>
                            <a:ext cx="20002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33350">
                                <a:moveTo>
                                  <a:pt x="0" y="22225"/>
                                </a:moveTo>
                                <a:cubicBezTo>
                                  <a:pt x="0" y="9906"/>
                                  <a:pt x="9906" y="0"/>
                                  <a:pt x="22225" y="0"/>
                                </a:cubicBezTo>
                                <a:lnTo>
                                  <a:pt x="177800" y="0"/>
                                </a:lnTo>
                                <a:cubicBezTo>
                                  <a:pt x="190119" y="0"/>
                                  <a:pt x="200025" y="9906"/>
                                  <a:pt x="200025" y="22225"/>
                                </a:cubicBezTo>
                                <a:lnTo>
                                  <a:pt x="200025" y="111125"/>
                                </a:lnTo>
                                <a:cubicBezTo>
                                  <a:pt x="200025" y="123317"/>
                                  <a:pt x="190119" y="133350"/>
                                  <a:pt x="177800" y="133350"/>
                                </a:cubicBezTo>
                                <a:lnTo>
                                  <a:pt x="22225" y="133350"/>
                                </a:lnTo>
                                <a:cubicBezTo>
                                  <a:pt x="9906" y="133350"/>
                                  <a:pt x="0" y="123317"/>
                                  <a:pt x="0" y="111125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0" y="965073"/>
                            <a:ext cx="20002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33350">
                                <a:moveTo>
                                  <a:pt x="0" y="22225"/>
                                </a:moveTo>
                                <a:cubicBezTo>
                                  <a:pt x="0" y="9906"/>
                                  <a:pt x="9906" y="0"/>
                                  <a:pt x="22225" y="0"/>
                                </a:cubicBezTo>
                                <a:lnTo>
                                  <a:pt x="177800" y="0"/>
                                </a:lnTo>
                                <a:cubicBezTo>
                                  <a:pt x="190119" y="0"/>
                                  <a:pt x="200025" y="9906"/>
                                  <a:pt x="200025" y="22225"/>
                                </a:cubicBezTo>
                                <a:lnTo>
                                  <a:pt x="200025" y="111125"/>
                                </a:lnTo>
                                <a:cubicBezTo>
                                  <a:pt x="200025" y="123317"/>
                                  <a:pt x="190119" y="133350"/>
                                  <a:pt x="177800" y="133350"/>
                                </a:cubicBezTo>
                                <a:lnTo>
                                  <a:pt x="22225" y="133350"/>
                                </a:lnTo>
                                <a:cubicBezTo>
                                  <a:pt x="9906" y="133350"/>
                                  <a:pt x="0" y="123317"/>
                                  <a:pt x="0" y="111125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0" y="370967"/>
                            <a:ext cx="20002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33350">
                                <a:moveTo>
                                  <a:pt x="0" y="22225"/>
                                </a:moveTo>
                                <a:cubicBezTo>
                                  <a:pt x="0" y="10033"/>
                                  <a:pt x="9906" y="0"/>
                                  <a:pt x="22225" y="0"/>
                                </a:cubicBezTo>
                                <a:lnTo>
                                  <a:pt x="177800" y="0"/>
                                </a:lnTo>
                                <a:cubicBezTo>
                                  <a:pt x="190119" y="0"/>
                                  <a:pt x="200025" y="10033"/>
                                  <a:pt x="200025" y="22225"/>
                                </a:cubicBezTo>
                                <a:lnTo>
                                  <a:pt x="200025" y="111125"/>
                                </a:lnTo>
                                <a:cubicBezTo>
                                  <a:pt x="200025" y="123444"/>
                                  <a:pt x="190119" y="133350"/>
                                  <a:pt x="177800" y="133350"/>
                                </a:cubicBezTo>
                                <a:lnTo>
                                  <a:pt x="22225" y="133350"/>
                                </a:lnTo>
                                <a:cubicBezTo>
                                  <a:pt x="9906" y="133350"/>
                                  <a:pt x="0" y="123444"/>
                                  <a:pt x="0" y="111125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0" y="556514"/>
                            <a:ext cx="20002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33350">
                                <a:moveTo>
                                  <a:pt x="0" y="22225"/>
                                </a:moveTo>
                                <a:cubicBezTo>
                                  <a:pt x="0" y="9906"/>
                                  <a:pt x="9906" y="0"/>
                                  <a:pt x="22225" y="0"/>
                                </a:cubicBezTo>
                                <a:lnTo>
                                  <a:pt x="177800" y="0"/>
                                </a:lnTo>
                                <a:cubicBezTo>
                                  <a:pt x="190119" y="0"/>
                                  <a:pt x="200025" y="9906"/>
                                  <a:pt x="200025" y="22225"/>
                                </a:cubicBezTo>
                                <a:lnTo>
                                  <a:pt x="200025" y="111125"/>
                                </a:lnTo>
                                <a:cubicBezTo>
                                  <a:pt x="200025" y="123444"/>
                                  <a:pt x="190119" y="133350"/>
                                  <a:pt x="177800" y="133350"/>
                                </a:cubicBezTo>
                                <a:lnTo>
                                  <a:pt x="22225" y="133350"/>
                                </a:lnTo>
                                <a:cubicBezTo>
                                  <a:pt x="9906" y="133350"/>
                                  <a:pt x="0" y="123444"/>
                                  <a:pt x="0" y="111125"/>
                                </a:cubicBez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00" style="width:15.75pt;height:86.49pt;position:absolute;mso-position-horizontal-relative:text;mso-position-horizontal:absolute;margin-left:403.476pt;mso-position-vertical-relative:text;margin-top:0.590759pt;" coordsize="2000,10984">
                <v:shape id="Shape 205" style="position:absolute;width:2000;height:1333;left:0;top:0;" coordsize="200025,133350" path="m0,22225c0,9906,9906,0,22225,0l177800,0c190119,0,200025,9906,200025,22225l200025,111125c200025,123444,190119,133350,177800,133350l22225,133350c9906,133350,0,123444,0,111125x">
                  <v:stroke weight="0.5pt" endcap="flat" joinstyle="round" on="true" color="#000000"/>
                  <v:fill on="false" color="#000000" opacity="0"/>
                </v:shape>
                <v:shape id="Shape 207" style="position:absolute;width:2000;height:1333;left:0;top:2077;" coordsize="200025,133350" path="m0,22225c0,9906,9906,0,22225,0l177800,0c190119,0,200025,9906,200025,22225l200025,111125c200025,123317,190119,133350,177800,133350l22225,133350c9906,133350,0,123317,0,111125x">
                  <v:stroke weight="0.5pt" endcap="flat" joinstyle="round" on="true" color="#000000"/>
                  <v:fill on="false" color="#000000" opacity="0"/>
                </v:shape>
                <v:shape id="Shape 209" style="position:absolute;width:2000;height:1333;left:0;top:7674;" coordsize="200025,133350" path="m0,22225c0,9906,9906,0,22225,0l177800,0c190119,0,200025,9906,200025,22225l200025,111125c200025,123317,190119,133350,177800,133350l22225,133350c9906,133350,0,123317,0,111125x">
                  <v:stroke weight="0.5pt" endcap="flat" joinstyle="round" on="true" color="#000000"/>
                  <v:fill on="false" color="#000000" opacity="0"/>
                </v:shape>
                <v:shape id="Shape 211" style="position:absolute;width:2000;height:1333;left:0;top:9650;" coordsize="200025,133350" path="m0,22225c0,9906,9906,0,22225,0l177800,0c190119,0,200025,9906,200025,22225l200025,111125c200025,123317,190119,133350,177800,133350l22225,133350c9906,133350,0,123317,0,111125x">
                  <v:stroke weight="0.5pt" endcap="flat" joinstyle="round" on="true" color="#000000"/>
                  <v:fill on="false" color="#000000" opacity="0"/>
                </v:shape>
                <v:shape id="Shape 213" style="position:absolute;width:2000;height:1333;left:0;top:3709;" coordsize="200025,133350" path="m0,22225c0,10033,9906,0,22225,0l177800,0c190119,0,200025,10033,200025,22225l200025,111125c200025,123444,190119,133350,177800,133350l22225,133350c9906,133350,0,123444,0,111125x">
                  <v:stroke weight="0.5pt" endcap="flat" joinstyle="round" on="true" color="#000000"/>
                  <v:fill on="false" color="#000000" opacity="0"/>
                </v:shape>
                <v:shape id="Shape 215" style="position:absolute;width:2000;height:1333;left:0;top:5565;" coordsize="200025,133350" path="m0,22225c0,9906,9906,0,22225,0l177800,0c190119,0,200025,9906,200025,22225l200025,111125c200025,123444,190119,133350,177800,133350l22225,133350c9906,133350,0,123444,0,111125x">
                  <v:stroke weight="0.5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Good Manufacturing Practices  </w:t>
      </w:r>
    </w:p>
    <w:p w14:paraId="10F92EEF" w14:textId="77777777" w:rsidR="0076675A" w:rsidRDefault="00000000">
      <w:pPr>
        <w:numPr>
          <w:ilvl w:val="0"/>
          <w:numId w:val="1"/>
        </w:numPr>
        <w:ind w:right="976" w:hanging="360"/>
      </w:pPr>
      <w:r>
        <w:t xml:space="preserve">Good Hygienic Practices  </w:t>
      </w:r>
    </w:p>
    <w:p w14:paraId="428A2FF6" w14:textId="77777777" w:rsidR="0076675A" w:rsidRDefault="00000000">
      <w:pPr>
        <w:numPr>
          <w:ilvl w:val="0"/>
          <w:numId w:val="1"/>
        </w:numPr>
        <w:ind w:right="976" w:hanging="360"/>
      </w:pPr>
      <w:r>
        <w:t xml:space="preserve">Good Storage Practices  </w:t>
      </w:r>
    </w:p>
    <w:tbl>
      <w:tblPr>
        <w:tblStyle w:val="TableGrid"/>
        <w:tblpPr w:vertAnchor="page" w:horzAnchor="page" w:tblpX="415" w:tblpY="588"/>
        <w:tblOverlap w:val="never"/>
        <w:tblW w:w="11414" w:type="dxa"/>
        <w:tblInd w:w="0" w:type="dxa"/>
        <w:tblCellMar>
          <w:top w:w="70" w:type="dxa"/>
          <w:left w:w="115" w:type="dxa"/>
          <w:bottom w:w="1" w:type="dxa"/>
          <w:right w:w="315" w:type="dxa"/>
        </w:tblCellMar>
        <w:tblLook w:val="04A0" w:firstRow="1" w:lastRow="0" w:firstColumn="1" w:lastColumn="0" w:noHBand="0" w:noVBand="1"/>
      </w:tblPr>
      <w:tblGrid>
        <w:gridCol w:w="2204"/>
        <w:gridCol w:w="4757"/>
        <w:gridCol w:w="2225"/>
        <w:gridCol w:w="2228"/>
      </w:tblGrid>
      <w:tr w:rsidR="0076675A" w14:paraId="260EC9A4" w14:textId="77777777">
        <w:trPr>
          <w:trHeight w:val="391"/>
        </w:trPr>
        <w:tc>
          <w:tcPr>
            <w:tcW w:w="2204" w:type="dxa"/>
            <w:vMerge w:val="restart"/>
            <w:tcBorders>
              <w:top w:val="single" w:sz="17" w:space="0" w:color="000000"/>
              <w:left w:val="single" w:sz="17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4A5EBF7E" w14:textId="77777777" w:rsidR="0076675A" w:rsidRDefault="00000000">
            <w:pPr>
              <w:spacing w:after="0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22C1F686" wp14:editId="061B3D9D">
                  <wp:extent cx="935647" cy="892175"/>
                  <wp:effectExtent l="0" t="0" r="0" b="0"/>
                  <wp:docPr id="107" name="Picture 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Picture 10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647" cy="89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58" w:type="dxa"/>
            <w:vMerge w:val="restart"/>
            <w:tcBorders>
              <w:top w:val="single" w:sz="1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E5176C" w14:textId="77777777" w:rsidR="0076675A" w:rsidRDefault="00000000">
            <w:pPr>
              <w:spacing w:after="0"/>
              <w:ind w:left="197" w:firstLine="0"/>
              <w:jc w:val="center"/>
            </w:pPr>
            <w:r>
              <w:rPr>
                <w:b/>
              </w:rPr>
              <w:t>FOOD AND DRUGS AUTHORITY</w:t>
            </w:r>
            <w:r>
              <w:t xml:space="preserve"> </w:t>
            </w:r>
          </w:p>
        </w:tc>
        <w:tc>
          <w:tcPr>
            <w:tcW w:w="4453" w:type="dxa"/>
            <w:gridSpan w:val="2"/>
            <w:tcBorders>
              <w:top w:val="single" w:sz="17" w:space="0" w:color="000000"/>
              <w:left w:val="single" w:sz="12" w:space="0" w:color="000000"/>
              <w:bottom w:val="single" w:sz="12" w:space="0" w:color="000000"/>
              <w:right w:val="single" w:sz="17" w:space="0" w:color="000000"/>
            </w:tcBorders>
          </w:tcPr>
          <w:p w14:paraId="02C04B20" w14:textId="77777777" w:rsidR="0076675A" w:rsidRDefault="00000000">
            <w:pPr>
              <w:spacing w:after="0"/>
              <w:ind w:left="200" w:firstLine="0"/>
              <w:jc w:val="center"/>
            </w:pPr>
            <w:r>
              <w:rPr>
                <w:b/>
              </w:rPr>
              <w:t>DOC. TYPE: FORM</w:t>
            </w:r>
            <w:r>
              <w:t xml:space="preserve"> </w:t>
            </w:r>
          </w:p>
        </w:tc>
      </w:tr>
      <w:tr w:rsidR="0076675A" w14:paraId="1C4C8330" w14:textId="77777777">
        <w:trPr>
          <w:trHeight w:val="384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12" w:space="0" w:color="000000"/>
            </w:tcBorders>
          </w:tcPr>
          <w:p w14:paraId="205A6935" w14:textId="77777777" w:rsidR="0076675A" w:rsidRDefault="0076675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782CB74" w14:textId="77777777" w:rsidR="0076675A" w:rsidRDefault="0076675A">
            <w:pPr>
              <w:spacing w:after="160"/>
              <w:ind w:left="0" w:firstLine="0"/>
            </w:pPr>
          </w:p>
        </w:tc>
        <w:tc>
          <w:tcPr>
            <w:tcW w:w="44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7" w:space="0" w:color="000000"/>
            </w:tcBorders>
          </w:tcPr>
          <w:p w14:paraId="7FC3F9A1" w14:textId="77777777" w:rsidR="0076675A" w:rsidRDefault="00000000">
            <w:pPr>
              <w:spacing w:after="0"/>
              <w:ind w:left="198" w:firstLine="0"/>
              <w:jc w:val="center"/>
            </w:pPr>
            <w:r>
              <w:rPr>
                <w:b/>
              </w:rPr>
              <w:t>DOC NO.: FDA/CSD/FOR – 01</w:t>
            </w:r>
            <w:r>
              <w:t xml:space="preserve"> </w:t>
            </w:r>
          </w:p>
        </w:tc>
      </w:tr>
      <w:tr w:rsidR="0076675A" w14:paraId="22D3F7FB" w14:textId="77777777">
        <w:trPr>
          <w:trHeight w:val="382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12" w:space="0" w:color="000000"/>
            </w:tcBorders>
          </w:tcPr>
          <w:p w14:paraId="3E5178EB" w14:textId="77777777" w:rsidR="0076675A" w:rsidRDefault="0076675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69896DA" w14:textId="77777777" w:rsidR="0076675A" w:rsidRDefault="0076675A">
            <w:pPr>
              <w:spacing w:after="160"/>
              <w:ind w:left="0" w:firstLine="0"/>
            </w:pPr>
          </w:p>
        </w:tc>
        <w:tc>
          <w:tcPr>
            <w:tcW w:w="22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E00DFA" w14:textId="77777777" w:rsidR="0076675A" w:rsidRDefault="00000000">
            <w:pPr>
              <w:spacing w:after="0"/>
              <w:ind w:left="198" w:firstLine="0"/>
              <w:jc w:val="center"/>
            </w:pPr>
            <w:r>
              <w:t xml:space="preserve">Page </w:t>
            </w:r>
            <w:r>
              <w:rPr>
                <w:b/>
              </w:rPr>
              <w:t>1</w:t>
            </w:r>
            <w:r>
              <w:t xml:space="preserve"> of </w:t>
            </w:r>
            <w:r>
              <w:rPr>
                <w:b/>
              </w:rPr>
              <w:t>2</w:t>
            </w:r>
            <w:r>
              <w:t xml:space="preserve"> </w:t>
            </w:r>
          </w:p>
        </w:tc>
        <w:tc>
          <w:tcPr>
            <w:tcW w:w="2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7" w:space="0" w:color="000000"/>
            </w:tcBorders>
          </w:tcPr>
          <w:p w14:paraId="4C84EF0F" w14:textId="77777777" w:rsidR="0076675A" w:rsidRDefault="00000000">
            <w:pPr>
              <w:spacing w:after="0"/>
              <w:ind w:left="198" w:firstLine="0"/>
              <w:jc w:val="center"/>
            </w:pPr>
            <w:r>
              <w:rPr>
                <w:b/>
              </w:rPr>
              <w:t>Ver. No.: 02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</w:tr>
      <w:tr w:rsidR="0076675A" w14:paraId="7BAD3AAC" w14:textId="77777777">
        <w:trPr>
          <w:trHeight w:val="384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12" w:space="0" w:color="000000"/>
              <w:right w:val="single" w:sz="12" w:space="0" w:color="000000"/>
            </w:tcBorders>
          </w:tcPr>
          <w:p w14:paraId="38DD1061" w14:textId="77777777" w:rsidR="0076675A" w:rsidRDefault="0076675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CA3BEC" w14:textId="77777777" w:rsidR="0076675A" w:rsidRDefault="0076675A">
            <w:pPr>
              <w:spacing w:after="160"/>
              <w:ind w:left="0" w:firstLine="0"/>
            </w:pPr>
          </w:p>
        </w:tc>
        <w:tc>
          <w:tcPr>
            <w:tcW w:w="44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7" w:space="0" w:color="000000"/>
            </w:tcBorders>
          </w:tcPr>
          <w:p w14:paraId="506988AD" w14:textId="77777777" w:rsidR="0076675A" w:rsidRDefault="00000000">
            <w:pPr>
              <w:spacing w:after="0"/>
              <w:ind w:left="200" w:firstLine="0"/>
              <w:jc w:val="center"/>
            </w:pPr>
            <w:r>
              <w:rPr>
                <w:b/>
              </w:rPr>
              <w:t>Effective Date: 02/09/2024</w:t>
            </w:r>
            <w:r>
              <w:t xml:space="preserve"> </w:t>
            </w:r>
          </w:p>
        </w:tc>
      </w:tr>
      <w:tr w:rsidR="0076675A" w14:paraId="7D9853B7" w14:textId="77777777">
        <w:trPr>
          <w:trHeight w:val="434"/>
        </w:trPr>
        <w:tc>
          <w:tcPr>
            <w:tcW w:w="11414" w:type="dxa"/>
            <w:gridSpan w:val="4"/>
            <w:tcBorders>
              <w:top w:val="single" w:sz="12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FB0D2EB" w14:textId="77777777" w:rsidR="0076675A" w:rsidRDefault="00000000">
            <w:pPr>
              <w:spacing w:after="0"/>
              <w:ind w:left="198" w:firstLine="0"/>
              <w:jc w:val="center"/>
            </w:pPr>
            <w:r>
              <w:rPr>
                <w:b/>
              </w:rPr>
              <w:t>TITLE: TRAINING REQUEST FORM</w:t>
            </w:r>
            <w:r>
              <w:t xml:space="preserve"> </w:t>
            </w:r>
          </w:p>
        </w:tc>
      </w:tr>
    </w:tbl>
    <w:p w14:paraId="57D08538" w14:textId="77777777" w:rsidR="0076675A" w:rsidRDefault="00000000">
      <w:pPr>
        <w:numPr>
          <w:ilvl w:val="0"/>
          <w:numId w:val="1"/>
        </w:numPr>
        <w:ind w:right="976" w:hanging="36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1755B9" wp14:editId="4040820F">
                <wp:simplePos x="0" y="0"/>
                <wp:positionH relativeFrom="page">
                  <wp:posOffset>228219</wp:posOffset>
                </wp:positionH>
                <wp:positionV relativeFrom="page">
                  <wp:posOffset>2599627</wp:posOffset>
                </wp:positionV>
                <wp:extent cx="270345" cy="3992563"/>
                <wp:effectExtent l="0" t="0" r="0" b="0"/>
                <wp:wrapSquare wrapText="bothSides"/>
                <wp:docPr id="2398" name="Group 2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345" cy="3992563"/>
                          <a:chOff x="0" y="0"/>
                          <a:chExt cx="270345" cy="3992563"/>
                        </a:xfrm>
                      </wpg:grpSpPr>
                      <wps:wsp>
                        <wps:cNvPr id="109" name="Rectangle 109"/>
                        <wps:cNvSpPr/>
                        <wps:spPr>
                          <a:xfrm rot="-5399999">
                            <a:off x="-378560" y="3459162"/>
                            <a:ext cx="91196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FB1455" w14:textId="77777777" w:rsidR="0076675A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This document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 rot="-5399999">
                            <a:off x="-381676" y="2771769"/>
                            <a:ext cx="91819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ACCA5B" w14:textId="77777777" w:rsidR="0076675A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ed information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 rot="-5399999">
                            <a:off x="60242" y="2523062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21B455" w14:textId="77777777" w:rsidR="0076675A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 rot="-5399999">
                            <a:off x="-407596" y="2029316"/>
                            <a:ext cx="97003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638C73" w14:textId="77777777" w:rsidR="0076675A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is a property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 rot="-5399999">
                            <a:off x="-729724" y="977192"/>
                            <a:ext cx="161429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DE23D0" w14:textId="77777777" w:rsidR="0076675A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Food and Drugs Authority.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 rot="-5399999">
                            <a:off x="60242" y="552531"/>
                            <a:ext cx="34356" cy="1548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FF5C4B" w14:textId="77777777" w:rsidR="0076675A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 rot="-5399999">
                            <a:off x="-335691" y="130689"/>
                            <a:ext cx="82622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3A7FE5" w14:textId="77777777" w:rsidR="0076675A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Disclosure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 rot="-5399999">
                            <a:off x="-1688047" y="1980511"/>
                            <a:ext cx="383878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F48D93" w14:textId="77777777" w:rsidR="0076675A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the contents to any third party without written consent of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 rot="-5399999">
                            <a:off x="-62432" y="717892"/>
                            <a:ext cx="58755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1E045F" w14:textId="77777777" w:rsidR="0076675A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Authority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 rot="-5399999">
                            <a:off x="214166" y="552531"/>
                            <a:ext cx="34356" cy="1548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F7FE39" w14:textId="77777777" w:rsidR="0076675A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 rot="-5399999">
                            <a:off x="-154480" y="157976"/>
                            <a:ext cx="77164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01A54B" w14:textId="77777777" w:rsidR="0076675A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is forbidden.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 rot="-5399999">
                            <a:off x="216884" y="-45835"/>
                            <a:ext cx="30691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BACCA6" w14:textId="77777777" w:rsidR="0076675A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98" style="width:21.287pt;height:314.375pt;position:absolute;mso-position-horizontal-relative:page;mso-position-horizontal:absolute;margin-left:17.97pt;mso-position-vertical-relative:page;margin-top:204.695pt;" coordsize="2703,39925">
                <v:rect id="Rectangle 109" style="position:absolute;width:9119;height:1548;left:-3785;top:34591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This document</w:t>
                        </w:r>
                      </w:p>
                    </w:txbxContent>
                  </v:textbox>
                </v:rect>
                <v:rect id="Rectangle 110" style="position:absolute;width:9181;height:1548;left:-3816;top:27717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ed information</w:t>
                        </w:r>
                      </w:p>
                    </w:txbxContent>
                  </v:textbox>
                </v:rect>
                <v:rect id="Rectangle 111" style="position:absolute;width:343;height:1548;left:602;top:25230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style="position:absolute;width:9700;height:1548;left:-4075;top:20293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is a property of </w:t>
                        </w:r>
                      </w:p>
                    </w:txbxContent>
                  </v:textbox>
                </v:rect>
                <v:rect id="Rectangle 113" style="position:absolute;width:16142;height:1548;left:-7297;top:9771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Food and Drugs Authority.</w:t>
                        </w:r>
                      </w:p>
                    </w:txbxContent>
                  </v:textbox>
                </v:rect>
                <v:rect id="Rectangle 114" style="position:absolute;width:343;height:1548;left:602;top:5525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" style="position:absolute;width:8262;height:1548;left:-3356;top:1306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Disclosure of </w:t>
                        </w:r>
                      </w:p>
                    </w:txbxContent>
                  </v:textbox>
                </v:rect>
                <v:rect id="Rectangle 116" style="position:absolute;width:38387;height:1548;left:-16880;top:19805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the contents to any third party without written consent of the </w:t>
                        </w:r>
                      </w:p>
                    </w:txbxContent>
                  </v:textbox>
                </v:rect>
                <v:rect id="Rectangle 117" style="position:absolute;width:5875;height:1548;left:-624;top:7178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Authority</w:t>
                        </w:r>
                      </w:p>
                    </w:txbxContent>
                  </v:textbox>
                </v:rect>
                <v:rect id="Rectangle 118" style="position:absolute;width:343;height:1548;left:2141;top:5525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style="position:absolute;width:7716;height:1548;left:-1544;top:1579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is forbidden.</w:t>
                        </w:r>
                      </w:p>
                    </w:txbxContent>
                  </v:textbox>
                </v:rect>
                <v:rect id="Rectangle 120" style="position:absolute;width:306;height:1383;left:2168;top:-458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Good Distribution Practices  </w:t>
      </w:r>
    </w:p>
    <w:p w14:paraId="7593AB5A" w14:textId="77777777" w:rsidR="0076675A" w:rsidRDefault="00000000">
      <w:pPr>
        <w:numPr>
          <w:ilvl w:val="0"/>
          <w:numId w:val="1"/>
        </w:numPr>
        <w:ind w:right="976" w:hanging="360"/>
      </w:pPr>
      <w:r>
        <w:t xml:space="preserve">HACCP </w:t>
      </w:r>
    </w:p>
    <w:p w14:paraId="3D219F1F" w14:textId="77777777" w:rsidR="0076675A" w:rsidRDefault="00000000">
      <w:pPr>
        <w:numPr>
          <w:ilvl w:val="0"/>
          <w:numId w:val="1"/>
        </w:numPr>
        <w:ind w:right="976" w:hanging="360"/>
      </w:pPr>
      <w:r>
        <w:t xml:space="preserve">Food Safety Supervisors’ Training Course </w:t>
      </w:r>
    </w:p>
    <w:p w14:paraId="4DE232D1" w14:textId="77777777" w:rsidR="0076675A" w:rsidRDefault="00000000">
      <w:pPr>
        <w:spacing w:after="0"/>
        <w:ind w:left="0" w:right="976" w:firstLine="0"/>
      </w:pPr>
      <w:r>
        <w:t xml:space="preserve"> </w:t>
      </w:r>
    </w:p>
    <w:p w14:paraId="79C44B7F" w14:textId="77777777" w:rsidR="0076675A" w:rsidRDefault="00000000">
      <w:pPr>
        <w:ind w:left="1090"/>
      </w:pPr>
      <w:r>
        <w:t xml:space="preserve">Other (please state)                                   </w:t>
      </w:r>
    </w:p>
    <w:p w14:paraId="7A914397" w14:textId="77777777" w:rsidR="0076675A" w:rsidRDefault="00000000">
      <w:pPr>
        <w:ind w:left="1090"/>
      </w:pPr>
      <w:r>
        <w:t xml:space="preserve">……………………………………………………………………………………… </w:t>
      </w:r>
    </w:p>
    <w:p w14:paraId="31DAECD2" w14:textId="77777777" w:rsidR="0076675A" w:rsidRDefault="00000000">
      <w:pPr>
        <w:spacing w:after="0"/>
        <w:ind w:left="0" w:firstLine="0"/>
      </w:pPr>
      <w:r>
        <w:t xml:space="preserve"> </w:t>
      </w:r>
    </w:p>
    <w:p w14:paraId="36BBFC99" w14:textId="77777777" w:rsidR="0076675A" w:rsidRDefault="00000000">
      <w:pPr>
        <w:ind w:left="-5"/>
      </w:pPr>
      <w:r>
        <w:t xml:space="preserve">Mode of Training: a) in person     b) Online </w:t>
      </w:r>
    </w:p>
    <w:p w14:paraId="64D637EC" w14:textId="77777777" w:rsidR="0076675A" w:rsidRDefault="00000000">
      <w:pPr>
        <w:spacing w:after="20"/>
        <w:ind w:left="0" w:firstLine="0"/>
      </w:pPr>
      <w:r>
        <w:t xml:space="preserve"> </w:t>
      </w:r>
    </w:p>
    <w:p w14:paraId="092C375F" w14:textId="77777777" w:rsidR="0076675A" w:rsidRDefault="00000000">
      <w:pPr>
        <w:ind w:left="-5"/>
      </w:pPr>
      <w:r>
        <w:t xml:space="preserve">If </w:t>
      </w:r>
      <w:proofErr w:type="gramStart"/>
      <w:r>
        <w:t>Online</w:t>
      </w:r>
      <w:proofErr w:type="gramEnd"/>
      <w:r>
        <w:t xml:space="preserve">, provide Preferred date of Training: ……………………….        Time: ……………. </w:t>
      </w:r>
    </w:p>
    <w:p w14:paraId="0054FACD" w14:textId="77777777" w:rsidR="0076675A" w:rsidRDefault="00000000">
      <w:pPr>
        <w:spacing w:after="28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5726424B" w14:textId="77777777" w:rsidR="0076675A" w:rsidRDefault="00000000">
      <w:pPr>
        <w:ind w:left="-5"/>
      </w:pPr>
      <w:r>
        <w:t>WhatsApp/email: ……………………………………………………………………….……</w:t>
      </w:r>
      <w:proofErr w:type="gramStart"/>
      <w:r>
        <w:t>…..</w:t>
      </w:r>
      <w:proofErr w:type="gramEnd"/>
      <w:r>
        <w:t xml:space="preserve"> </w:t>
      </w:r>
    </w:p>
    <w:p w14:paraId="71CA1D72" w14:textId="77777777" w:rsidR="0076675A" w:rsidRDefault="00000000">
      <w:pPr>
        <w:spacing w:after="20"/>
        <w:ind w:left="0" w:firstLine="0"/>
      </w:pPr>
      <w:r>
        <w:t xml:space="preserve"> </w:t>
      </w:r>
    </w:p>
    <w:p w14:paraId="71D8A3B5" w14:textId="77777777" w:rsidR="0076675A" w:rsidRDefault="00000000">
      <w:pPr>
        <w:ind w:left="-5"/>
      </w:pPr>
      <w:r>
        <w:t xml:space="preserve">Name of Contact Person: ….…………………………… Tel No.: ………………………… </w:t>
      </w:r>
    </w:p>
    <w:p w14:paraId="1F0D5C5A" w14:textId="77777777" w:rsidR="0076675A" w:rsidRDefault="00000000">
      <w:pPr>
        <w:spacing w:after="20"/>
        <w:ind w:left="0" w:firstLine="0"/>
      </w:pPr>
      <w:r>
        <w:t xml:space="preserve"> </w:t>
      </w:r>
    </w:p>
    <w:p w14:paraId="5E9CBD70" w14:textId="77777777" w:rsidR="0076675A" w:rsidRDefault="00000000">
      <w:pPr>
        <w:ind w:left="-5"/>
      </w:pPr>
      <w:r>
        <w:lastRenderedPageBreak/>
        <w:t xml:space="preserve">Current </w:t>
      </w:r>
      <w:proofErr w:type="gramStart"/>
      <w:r>
        <w:t>Position:…</w:t>
      </w:r>
      <w:proofErr w:type="gramEnd"/>
      <w:r>
        <w:t xml:space="preserve">…………………………………………………………………………… </w:t>
      </w:r>
    </w:p>
    <w:p w14:paraId="3E1C5C3C" w14:textId="77777777" w:rsidR="0076675A" w:rsidRDefault="00000000">
      <w:pPr>
        <w:spacing w:after="20"/>
        <w:ind w:left="0" w:firstLine="0"/>
      </w:pPr>
      <w:r>
        <w:t xml:space="preserve"> </w:t>
      </w:r>
    </w:p>
    <w:p w14:paraId="610B4EE0" w14:textId="77777777" w:rsidR="0076675A" w:rsidRDefault="00000000">
      <w:pPr>
        <w:ind w:left="-5"/>
      </w:pPr>
      <w:r>
        <w:t xml:space="preserve">Client </w:t>
      </w:r>
      <w:proofErr w:type="gramStart"/>
      <w:r>
        <w:t>Signature:…</w:t>
      </w:r>
      <w:proofErr w:type="gramEnd"/>
      <w:r>
        <w:t xml:space="preserve">……………………………………  </w:t>
      </w:r>
      <w:proofErr w:type="gramStart"/>
      <w:r>
        <w:t>Date:..</w:t>
      </w:r>
      <w:proofErr w:type="gramEnd"/>
      <w:r>
        <w:t xml:space="preserve">…….……………….………. </w:t>
      </w:r>
    </w:p>
    <w:p w14:paraId="09DDC27E" w14:textId="77777777" w:rsidR="0076675A" w:rsidRDefault="00000000">
      <w:pPr>
        <w:spacing w:after="0"/>
        <w:ind w:left="0" w:firstLine="0"/>
      </w:pPr>
      <w:r>
        <w:t xml:space="preserve"> </w:t>
      </w:r>
    </w:p>
    <w:p w14:paraId="1B7B0A75" w14:textId="77777777" w:rsidR="0076675A" w:rsidRDefault="00000000">
      <w:pPr>
        <w:spacing w:after="8"/>
        <w:ind w:left="-29" w:right="-3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5CA49DA" wp14:editId="3C7FDFDA">
                <wp:extent cx="5981065" cy="150876"/>
                <wp:effectExtent l="0" t="0" r="0" b="0"/>
                <wp:docPr id="2399" name="Group 23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50876"/>
                          <a:chOff x="0" y="0"/>
                          <a:chExt cx="5981065" cy="150876"/>
                        </a:xfrm>
                      </wpg:grpSpPr>
                      <wps:wsp>
                        <wps:cNvPr id="2771" name="Shape 2771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2" name="Shape 2772"/>
                        <wps:cNvSpPr/>
                        <wps:spPr>
                          <a:xfrm>
                            <a:off x="18288" y="6096"/>
                            <a:ext cx="1453896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3896" h="144780">
                                <a:moveTo>
                                  <a:pt x="0" y="0"/>
                                </a:moveTo>
                                <a:lnTo>
                                  <a:pt x="1453896" y="0"/>
                                </a:lnTo>
                                <a:lnTo>
                                  <a:pt x="1453896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18288" y="8968"/>
                            <a:ext cx="1930826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72A914" w14:textId="77777777" w:rsidR="0076675A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FOR OFFICE USE ONLY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1472133" y="896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387C7F" w14:textId="77777777" w:rsidR="0076675A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99" style="width:470.95pt;height:11.88pt;mso-position-horizontal-relative:char;mso-position-vertical-relative:line" coordsize="59810,1508">
                <v:shape id="Shape 2773" style="position:absolute;width:59810;height:91;left:0;top:0;" coordsize="5981065,9144" path="m0,0l5981065,0l5981065,9144l0,9144l0,0">
                  <v:stroke weight="0pt" endcap="flat" joinstyle="miter" miterlimit="10" on="false" color="#000000" opacity="0"/>
                  <v:fill on="true" color="#000000"/>
                </v:shape>
                <v:shape id="Shape 2774" style="position:absolute;width:14538;height:1447;left:182;top:60;" coordsize="1453896,144780" path="m0,0l1453896,0l1453896,144780l0,144780l0,0">
                  <v:stroke weight="0pt" endcap="flat" joinstyle="miter" miterlimit="10" on="false" color="#000000" opacity="0"/>
                  <v:fill on="true" color="#000000"/>
                </v:shape>
                <v:rect id="Rectangle 198" style="position:absolute;width:19308;height:1875;left:182;top: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0"/>
                          </w:rPr>
                          <w:t xml:space="preserve">FOR OFFICE USE ONLY</w:t>
                        </w:r>
                      </w:p>
                    </w:txbxContent>
                  </v:textbox>
                </v:rect>
                <v:rect id="Rectangle 199" style="position:absolute;width:467;height:1875;left:14721;top: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A4CE433" w14:textId="77777777" w:rsidR="0076675A" w:rsidRDefault="00000000">
      <w:pPr>
        <w:spacing w:after="13"/>
        <w:ind w:left="0" w:firstLine="0"/>
      </w:pPr>
      <w:r>
        <w:t xml:space="preserve"> </w:t>
      </w:r>
    </w:p>
    <w:p w14:paraId="52DB4D1F" w14:textId="77777777" w:rsidR="0076675A" w:rsidRDefault="00000000">
      <w:pPr>
        <w:ind w:left="-5"/>
      </w:pPr>
      <w:r>
        <w:t>Amount to be paid……………………………………………………….…………………… Received by (FDA staff</w:t>
      </w:r>
      <w:proofErr w:type="gramStart"/>
      <w:r>
        <w:t>):…</w:t>
      </w:r>
      <w:proofErr w:type="gramEnd"/>
      <w:r>
        <w:t xml:space="preserve">………………………………… Date:………………………… </w:t>
      </w:r>
    </w:p>
    <w:tbl>
      <w:tblPr>
        <w:tblStyle w:val="TableGrid"/>
        <w:tblpPr w:vertAnchor="page" w:horzAnchor="page" w:tblpX="415" w:tblpY="588"/>
        <w:tblOverlap w:val="never"/>
        <w:tblW w:w="11414" w:type="dxa"/>
        <w:tblInd w:w="0" w:type="dxa"/>
        <w:tblCellMar>
          <w:top w:w="70" w:type="dxa"/>
          <w:left w:w="115" w:type="dxa"/>
          <w:bottom w:w="1" w:type="dxa"/>
          <w:right w:w="315" w:type="dxa"/>
        </w:tblCellMar>
        <w:tblLook w:val="04A0" w:firstRow="1" w:lastRow="0" w:firstColumn="1" w:lastColumn="0" w:noHBand="0" w:noVBand="1"/>
      </w:tblPr>
      <w:tblGrid>
        <w:gridCol w:w="2204"/>
        <w:gridCol w:w="4757"/>
        <w:gridCol w:w="2225"/>
        <w:gridCol w:w="2228"/>
      </w:tblGrid>
      <w:tr w:rsidR="0076675A" w14:paraId="7E4B7BC2" w14:textId="77777777">
        <w:trPr>
          <w:trHeight w:val="391"/>
        </w:trPr>
        <w:tc>
          <w:tcPr>
            <w:tcW w:w="2204" w:type="dxa"/>
            <w:vMerge w:val="restart"/>
            <w:tcBorders>
              <w:top w:val="single" w:sz="17" w:space="0" w:color="000000"/>
              <w:left w:val="single" w:sz="17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422A7AE0" w14:textId="77777777" w:rsidR="0076675A" w:rsidRDefault="00000000">
            <w:pPr>
              <w:spacing w:after="0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10BB75C1" wp14:editId="02A13280">
                  <wp:extent cx="935647" cy="892175"/>
                  <wp:effectExtent l="0" t="0" r="0" b="0"/>
                  <wp:docPr id="319" name="Picture 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" name="Picture 31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647" cy="89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58" w:type="dxa"/>
            <w:vMerge w:val="restart"/>
            <w:tcBorders>
              <w:top w:val="single" w:sz="1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B8AA54" w14:textId="77777777" w:rsidR="0076675A" w:rsidRDefault="00000000">
            <w:pPr>
              <w:spacing w:after="0"/>
              <w:ind w:left="197" w:firstLine="0"/>
              <w:jc w:val="center"/>
            </w:pPr>
            <w:r>
              <w:rPr>
                <w:b/>
              </w:rPr>
              <w:t>FOOD AND DRUGS AUTHORITY</w:t>
            </w:r>
            <w:r>
              <w:t xml:space="preserve"> </w:t>
            </w:r>
          </w:p>
        </w:tc>
        <w:tc>
          <w:tcPr>
            <w:tcW w:w="4453" w:type="dxa"/>
            <w:gridSpan w:val="2"/>
            <w:tcBorders>
              <w:top w:val="single" w:sz="17" w:space="0" w:color="000000"/>
              <w:left w:val="single" w:sz="12" w:space="0" w:color="000000"/>
              <w:bottom w:val="single" w:sz="12" w:space="0" w:color="000000"/>
              <w:right w:val="single" w:sz="17" w:space="0" w:color="000000"/>
            </w:tcBorders>
          </w:tcPr>
          <w:p w14:paraId="316B593E" w14:textId="77777777" w:rsidR="0076675A" w:rsidRDefault="00000000">
            <w:pPr>
              <w:spacing w:after="0"/>
              <w:ind w:left="200" w:firstLine="0"/>
              <w:jc w:val="center"/>
            </w:pPr>
            <w:r>
              <w:rPr>
                <w:b/>
              </w:rPr>
              <w:t>DOC. TYPE: FORM</w:t>
            </w:r>
            <w:r>
              <w:t xml:space="preserve"> </w:t>
            </w:r>
          </w:p>
        </w:tc>
      </w:tr>
      <w:tr w:rsidR="0076675A" w14:paraId="5C8E8E36" w14:textId="77777777">
        <w:trPr>
          <w:trHeight w:val="384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12" w:space="0" w:color="000000"/>
            </w:tcBorders>
          </w:tcPr>
          <w:p w14:paraId="30D7B252" w14:textId="77777777" w:rsidR="0076675A" w:rsidRDefault="0076675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DE0BC8B" w14:textId="77777777" w:rsidR="0076675A" w:rsidRDefault="0076675A">
            <w:pPr>
              <w:spacing w:after="160"/>
              <w:ind w:left="0" w:firstLine="0"/>
            </w:pPr>
          </w:p>
        </w:tc>
        <w:tc>
          <w:tcPr>
            <w:tcW w:w="44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7" w:space="0" w:color="000000"/>
            </w:tcBorders>
          </w:tcPr>
          <w:p w14:paraId="11AE08A6" w14:textId="77777777" w:rsidR="0076675A" w:rsidRDefault="00000000">
            <w:pPr>
              <w:spacing w:after="0"/>
              <w:ind w:left="198" w:firstLine="0"/>
              <w:jc w:val="center"/>
            </w:pPr>
            <w:r>
              <w:rPr>
                <w:b/>
              </w:rPr>
              <w:t>DOC NO.: FDA/CSD/FOR – 01</w:t>
            </w:r>
            <w:r>
              <w:t xml:space="preserve"> </w:t>
            </w:r>
          </w:p>
        </w:tc>
      </w:tr>
      <w:tr w:rsidR="0076675A" w14:paraId="2C6577E3" w14:textId="77777777">
        <w:trPr>
          <w:trHeight w:val="382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nil"/>
              <w:right w:val="single" w:sz="12" w:space="0" w:color="000000"/>
            </w:tcBorders>
          </w:tcPr>
          <w:p w14:paraId="63F29983" w14:textId="77777777" w:rsidR="0076675A" w:rsidRDefault="0076675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CF82601" w14:textId="77777777" w:rsidR="0076675A" w:rsidRDefault="0076675A">
            <w:pPr>
              <w:spacing w:after="160"/>
              <w:ind w:left="0" w:firstLine="0"/>
            </w:pPr>
          </w:p>
        </w:tc>
        <w:tc>
          <w:tcPr>
            <w:tcW w:w="22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D6F864" w14:textId="77777777" w:rsidR="0076675A" w:rsidRDefault="00000000">
            <w:pPr>
              <w:spacing w:after="0"/>
              <w:ind w:left="198" w:firstLine="0"/>
              <w:jc w:val="center"/>
            </w:pPr>
            <w:r>
              <w:t xml:space="preserve">Page </w:t>
            </w:r>
            <w:r>
              <w:rPr>
                <w:b/>
              </w:rPr>
              <w:t>2</w:t>
            </w:r>
            <w:r>
              <w:t xml:space="preserve"> of </w:t>
            </w:r>
            <w:r>
              <w:rPr>
                <w:b/>
              </w:rPr>
              <w:t>2</w:t>
            </w:r>
            <w:r>
              <w:t xml:space="preserve"> </w:t>
            </w:r>
          </w:p>
        </w:tc>
        <w:tc>
          <w:tcPr>
            <w:tcW w:w="2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7" w:space="0" w:color="000000"/>
            </w:tcBorders>
          </w:tcPr>
          <w:p w14:paraId="0003C9E8" w14:textId="77777777" w:rsidR="0076675A" w:rsidRDefault="00000000">
            <w:pPr>
              <w:spacing w:after="0"/>
              <w:ind w:left="198" w:firstLine="0"/>
              <w:jc w:val="center"/>
            </w:pPr>
            <w:r>
              <w:rPr>
                <w:b/>
              </w:rPr>
              <w:t>Ver. No.: 02</w:t>
            </w: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</w:tr>
      <w:tr w:rsidR="0076675A" w14:paraId="288B4903" w14:textId="77777777">
        <w:trPr>
          <w:trHeight w:val="384"/>
        </w:trPr>
        <w:tc>
          <w:tcPr>
            <w:tcW w:w="0" w:type="auto"/>
            <w:vMerge/>
            <w:tcBorders>
              <w:top w:val="nil"/>
              <w:left w:val="single" w:sz="17" w:space="0" w:color="000000"/>
              <w:bottom w:val="single" w:sz="12" w:space="0" w:color="000000"/>
              <w:right w:val="single" w:sz="12" w:space="0" w:color="000000"/>
            </w:tcBorders>
          </w:tcPr>
          <w:p w14:paraId="4BB5188E" w14:textId="77777777" w:rsidR="0076675A" w:rsidRDefault="0076675A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7BE61F" w14:textId="77777777" w:rsidR="0076675A" w:rsidRDefault="0076675A">
            <w:pPr>
              <w:spacing w:after="160"/>
              <w:ind w:left="0" w:firstLine="0"/>
            </w:pPr>
          </w:p>
        </w:tc>
        <w:tc>
          <w:tcPr>
            <w:tcW w:w="44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7" w:space="0" w:color="000000"/>
            </w:tcBorders>
          </w:tcPr>
          <w:p w14:paraId="15383664" w14:textId="77777777" w:rsidR="0076675A" w:rsidRDefault="00000000">
            <w:pPr>
              <w:spacing w:after="0"/>
              <w:ind w:left="200" w:firstLine="0"/>
              <w:jc w:val="center"/>
            </w:pPr>
            <w:r>
              <w:rPr>
                <w:b/>
              </w:rPr>
              <w:t>Effective Date: 02/09/2024</w:t>
            </w:r>
            <w:r>
              <w:t xml:space="preserve"> </w:t>
            </w:r>
          </w:p>
        </w:tc>
      </w:tr>
      <w:tr w:rsidR="0076675A" w14:paraId="04BD409E" w14:textId="77777777">
        <w:trPr>
          <w:trHeight w:val="434"/>
        </w:trPr>
        <w:tc>
          <w:tcPr>
            <w:tcW w:w="11414" w:type="dxa"/>
            <w:gridSpan w:val="4"/>
            <w:tcBorders>
              <w:top w:val="single" w:sz="12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27CB1CA" w14:textId="77777777" w:rsidR="0076675A" w:rsidRDefault="00000000">
            <w:pPr>
              <w:spacing w:after="0"/>
              <w:ind w:left="198" w:firstLine="0"/>
              <w:jc w:val="center"/>
            </w:pPr>
            <w:r>
              <w:rPr>
                <w:b/>
              </w:rPr>
              <w:t>TITLE: TRAINING REQUEST FORM</w:t>
            </w:r>
            <w:r>
              <w:t xml:space="preserve"> </w:t>
            </w:r>
          </w:p>
        </w:tc>
      </w:tr>
    </w:tbl>
    <w:p w14:paraId="6B64A3A6" w14:textId="77777777" w:rsidR="0076675A" w:rsidRDefault="00000000">
      <w:pPr>
        <w:spacing w:after="20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D1B139D" wp14:editId="12CC7A4E">
                <wp:simplePos x="0" y="0"/>
                <wp:positionH relativeFrom="page">
                  <wp:posOffset>228219</wp:posOffset>
                </wp:positionH>
                <wp:positionV relativeFrom="page">
                  <wp:posOffset>2599627</wp:posOffset>
                </wp:positionV>
                <wp:extent cx="270345" cy="3992563"/>
                <wp:effectExtent l="0" t="0" r="0" b="0"/>
                <wp:wrapSquare wrapText="bothSides"/>
                <wp:docPr id="2264" name="Group 2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345" cy="3992563"/>
                          <a:chOff x="0" y="0"/>
                          <a:chExt cx="270345" cy="3992563"/>
                        </a:xfrm>
                      </wpg:grpSpPr>
                      <wps:wsp>
                        <wps:cNvPr id="321" name="Rectangle 321"/>
                        <wps:cNvSpPr/>
                        <wps:spPr>
                          <a:xfrm rot="-5399999">
                            <a:off x="-378560" y="3459162"/>
                            <a:ext cx="91196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429140" w14:textId="77777777" w:rsidR="0076675A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This document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2" name="Rectangle 322"/>
                        <wps:cNvSpPr/>
                        <wps:spPr>
                          <a:xfrm rot="-5399999">
                            <a:off x="-381676" y="2771769"/>
                            <a:ext cx="91819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9AED10" w14:textId="77777777" w:rsidR="0076675A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ed information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" name="Rectangle 323"/>
                        <wps:cNvSpPr/>
                        <wps:spPr>
                          <a:xfrm rot="-5399999">
                            <a:off x="60242" y="2523062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9613A5" w14:textId="77777777" w:rsidR="0076675A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" name="Rectangle 324"/>
                        <wps:cNvSpPr/>
                        <wps:spPr>
                          <a:xfrm rot="-5399999">
                            <a:off x="-407596" y="2029316"/>
                            <a:ext cx="97003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4DE782" w14:textId="77777777" w:rsidR="0076675A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is a property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 rot="-5399999">
                            <a:off x="-729724" y="977192"/>
                            <a:ext cx="161429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5E5227" w14:textId="77777777" w:rsidR="0076675A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Food and Drugs Authority.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6" name="Rectangle 326"/>
                        <wps:cNvSpPr/>
                        <wps:spPr>
                          <a:xfrm rot="-5399999">
                            <a:off x="60242" y="552531"/>
                            <a:ext cx="34356" cy="1548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049419" w14:textId="77777777" w:rsidR="0076675A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" name="Rectangle 327"/>
                        <wps:cNvSpPr/>
                        <wps:spPr>
                          <a:xfrm rot="-5399999">
                            <a:off x="-335691" y="130689"/>
                            <a:ext cx="82622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E8984D" w14:textId="77777777" w:rsidR="0076675A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Disclosure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" name="Rectangle 328"/>
                        <wps:cNvSpPr/>
                        <wps:spPr>
                          <a:xfrm rot="-5399999">
                            <a:off x="-1688047" y="1980511"/>
                            <a:ext cx="383878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ECF113" w14:textId="77777777" w:rsidR="0076675A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the contents to any third party without written consent of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" name="Rectangle 329"/>
                        <wps:cNvSpPr/>
                        <wps:spPr>
                          <a:xfrm rot="-5399999">
                            <a:off x="-62432" y="717892"/>
                            <a:ext cx="58755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B79151" w14:textId="77777777" w:rsidR="0076675A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Authority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" name="Rectangle 330"/>
                        <wps:cNvSpPr/>
                        <wps:spPr>
                          <a:xfrm rot="-5399999">
                            <a:off x="214166" y="552531"/>
                            <a:ext cx="34356" cy="1548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FD40F7" w14:textId="77777777" w:rsidR="0076675A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" name="Rectangle 331"/>
                        <wps:cNvSpPr/>
                        <wps:spPr>
                          <a:xfrm rot="-5399999">
                            <a:off x="-154480" y="157976"/>
                            <a:ext cx="77164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518A58" w14:textId="77777777" w:rsidR="0076675A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is forbidden.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" name="Rectangle 332"/>
                        <wps:cNvSpPr/>
                        <wps:spPr>
                          <a:xfrm rot="-5399999">
                            <a:off x="216884" y="-45835"/>
                            <a:ext cx="30691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D9642C" w14:textId="77777777" w:rsidR="0076675A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64" style="width:21.287pt;height:314.375pt;position:absolute;mso-position-horizontal-relative:page;mso-position-horizontal:absolute;margin-left:17.97pt;mso-position-vertical-relative:page;margin-top:204.695pt;" coordsize="2703,39925">
                <v:rect id="Rectangle 321" style="position:absolute;width:9119;height:1548;left:-3785;top:34591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This document</w:t>
                        </w:r>
                      </w:p>
                    </w:txbxContent>
                  </v:textbox>
                </v:rect>
                <v:rect id="Rectangle 322" style="position:absolute;width:9181;height:1548;left:-3816;top:27717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ed information</w:t>
                        </w:r>
                      </w:p>
                    </w:txbxContent>
                  </v:textbox>
                </v:rect>
                <v:rect id="Rectangle 323" style="position:absolute;width:343;height:1548;left:602;top:25230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4" style="position:absolute;width:9700;height:1548;left:-4075;top:20293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is a property of </w:t>
                        </w:r>
                      </w:p>
                    </w:txbxContent>
                  </v:textbox>
                </v:rect>
                <v:rect id="Rectangle 325" style="position:absolute;width:16142;height:1548;left:-7297;top:9771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Food and Drugs Authority.</w:t>
                        </w:r>
                      </w:p>
                    </w:txbxContent>
                  </v:textbox>
                </v:rect>
                <v:rect id="Rectangle 326" style="position:absolute;width:343;height:1548;left:602;top:5525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7" style="position:absolute;width:8262;height:1548;left:-3356;top:1306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Disclosure of </w:t>
                        </w:r>
                      </w:p>
                    </w:txbxContent>
                  </v:textbox>
                </v:rect>
                <v:rect id="Rectangle 328" style="position:absolute;width:38387;height:1548;left:-16880;top:19805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the contents to any third party without written consent of the </w:t>
                        </w:r>
                      </w:p>
                    </w:txbxContent>
                  </v:textbox>
                </v:rect>
                <v:rect id="Rectangle 329" style="position:absolute;width:5875;height:1548;left:-624;top:7178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Authority</w:t>
                        </w:r>
                      </w:p>
                    </w:txbxContent>
                  </v:textbox>
                </v:rect>
                <v:rect id="Rectangle 330" style="position:absolute;width:343;height:1548;left:2141;top:5525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1" style="position:absolute;width:7716;height:1548;left:-1544;top:1579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18"/>
                          </w:rPr>
                          <w:t xml:space="preserve">is forbidden.</w:t>
                        </w:r>
                      </w:p>
                    </w:txbxContent>
                  </v:textbox>
                </v:rect>
                <v:rect id="Rectangle 332" style="position:absolute;width:306;height:1383;left:2168;top:-458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 </w:t>
      </w:r>
    </w:p>
    <w:p w14:paraId="0EE6F542" w14:textId="77777777" w:rsidR="0076675A" w:rsidRDefault="00000000">
      <w:pPr>
        <w:spacing w:line="357" w:lineRule="auto"/>
        <w:ind w:left="-5"/>
      </w:pPr>
      <w:proofErr w:type="spellStart"/>
      <w:r>
        <w:t>Transflowpay</w:t>
      </w:r>
      <w:proofErr w:type="spellEnd"/>
      <w:r>
        <w:t xml:space="preserve"> Bill Number …………………………………  Date………………………… FDA Receipt Number……………………………………</w:t>
      </w:r>
      <w:r>
        <w:rPr>
          <w:u w:val="single" w:color="000000"/>
        </w:rPr>
        <w:t>.</w:t>
      </w:r>
      <w:r>
        <w:rPr>
          <w:rFonts w:ascii="Calibri" w:eastAsia="Calibri" w:hAnsi="Calibri" w:cs="Calibri"/>
          <w:color w:val="2F5496"/>
          <w:sz w:val="32"/>
        </w:rPr>
        <w:t xml:space="preserve"> </w:t>
      </w:r>
    </w:p>
    <w:sectPr w:rsidR="0076675A">
      <w:pgSz w:w="12240" w:h="15840"/>
      <w:pgMar w:top="588" w:right="1439" w:bottom="158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7E1196"/>
    <w:multiLevelType w:val="hybridMultilevel"/>
    <w:tmpl w:val="B9BC1658"/>
    <w:lvl w:ilvl="0" w:tplc="7924E1F2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2AF55A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1829F6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1ECF18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76F81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08C8E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C68EEC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E6CCAA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963EEE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4151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75A"/>
    <w:rsid w:val="006B79DB"/>
    <w:rsid w:val="0076675A"/>
    <w:rsid w:val="00A1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1F723"/>
  <w15:docId w15:val="{C4FE0B97-53A7-4650-AC20-FDC605EB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Adu Akwagyiram</dc:creator>
  <cp:keywords/>
  <cp:lastModifiedBy>Stephanie Eyoenam Wends</cp:lastModifiedBy>
  <cp:revision>2</cp:revision>
  <dcterms:created xsi:type="dcterms:W3CDTF">2024-09-13T11:42:00Z</dcterms:created>
  <dcterms:modified xsi:type="dcterms:W3CDTF">2024-09-13T11:42:00Z</dcterms:modified>
</cp:coreProperties>
</file>